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76"/>
        <w:tblOverlap w:val="never"/>
        <w:tblW w:w="150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493"/>
        <w:gridCol w:w="697"/>
        <w:gridCol w:w="864"/>
        <w:gridCol w:w="3036"/>
        <w:gridCol w:w="1391"/>
        <w:gridCol w:w="805"/>
        <w:gridCol w:w="1418"/>
        <w:gridCol w:w="2903"/>
      </w:tblGrid>
      <w:tr w:rsidR="001A0D92" w:rsidRPr="00561721" w14:paraId="0AA27675" w14:textId="77777777" w:rsidTr="00E526E5">
        <w:trPr>
          <w:trHeight w:val="807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24400" w14:textId="77777777" w:rsidR="005E5849" w:rsidRPr="00E526E5" w:rsidRDefault="005E5849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学院名称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7726A" w14:textId="77777777" w:rsidR="005E5849" w:rsidRPr="00E526E5" w:rsidRDefault="005E5849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联系方式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D321D" w14:textId="77777777" w:rsidR="005E5849" w:rsidRPr="00E526E5" w:rsidRDefault="005E5849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招生</w:t>
            </w:r>
          </w:p>
          <w:p w14:paraId="628841B3" w14:textId="77777777" w:rsidR="005E5849" w:rsidRPr="00E526E5" w:rsidRDefault="005E5849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类型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D4E97" w14:textId="77777777" w:rsidR="005E5849" w:rsidRPr="00E526E5" w:rsidRDefault="005E5849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专业</w:t>
            </w:r>
          </w:p>
          <w:p w14:paraId="50CCB32C" w14:textId="77777777" w:rsidR="005E5849" w:rsidRPr="00E526E5" w:rsidRDefault="005E5849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代码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2814A" w14:textId="77777777" w:rsidR="005E5849" w:rsidRPr="00E526E5" w:rsidRDefault="005E5849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专业名称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6D9B5" w14:textId="77777777" w:rsidR="005E5849" w:rsidRPr="00E526E5" w:rsidRDefault="005E5849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学位类型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AEF30" w14:textId="77777777" w:rsidR="005E5849" w:rsidRPr="00E526E5" w:rsidRDefault="005E5849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拟招生人数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6D6C8" w14:textId="77777777" w:rsidR="005E5849" w:rsidRPr="00E526E5" w:rsidRDefault="005E5849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学习</w:t>
            </w:r>
          </w:p>
          <w:p w14:paraId="31DAA866" w14:textId="77777777" w:rsidR="005E5849" w:rsidRPr="00E526E5" w:rsidRDefault="005E5849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方式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B20B4" w14:textId="77777777" w:rsidR="005E5849" w:rsidRPr="00E526E5" w:rsidRDefault="005E5849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研究方向名称</w:t>
            </w:r>
          </w:p>
        </w:tc>
      </w:tr>
      <w:tr w:rsidR="001A0D92" w:rsidRPr="00561721" w14:paraId="1A4D8261" w14:textId="77777777" w:rsidTr="00E526E5">
        <w:trPr>
          <w:trHeight w:val="8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0A8C" w14:textId="5DB38437" w:rsidR="001A0D92" w:rsidRPr="00E526E5" w:rsidRDefault="001A0D92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0</w:t>
            </w:r>
            <w:r w:rsidR="0044630C" w:rsidRPr="00E526E5">
              <w:rPr>
                <w:rFonts w:ascii="宋体" w:eastAsia="宋体" w:hAnsi="宋体" w:cs="宋体"/>
                <w:color w:val="323232"/>
                <w:kern w:val="0"/>
                <w:szCs w:val="21"/>
              </w:rPr>
              <w:t xml:space="preserve">15 </w:t>
            </w:r>
            <w:r w:rsidR="0044630C"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怀柔实验室</w:t>
            </w: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学院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C5E7F" w14:textId="0629F967" w:rsidR="001A0D92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乔</w:t>
            </w:r>
            <w:r w:rsidR="001A0D92"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老师</w:t>
            </w:r>
            <w:r w:rsidR="001A0D92"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br/>
              <w:t> </w:t>
            </w:r>
            <w:r w:rsidRPr="00E526E5">
              <w:rPr>
                <w:rFonts w:ascii="宋体" w:eastAsia="宋体" w:hAnsi="宋体" w:cs="宋体"/>
                <w:color w:val="323232"/>
                <w:kern w:val="0"/>
                <w:szCs w:val="21"/>
              </w:rPr>
              <w:t>010-50918065</w:t>
            </w:r>
            <w:r w:rsidR="001A0D92"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br/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20C79" w14:textId="77777777" w:rsidR="001A0D92" w:rsidRPr="00E526E5" w:rsidRDefault="001A0D92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直博</w:t>
            </w:r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54BBB" w14:textId="77777777" w:rsidR="001A0D92" w:rsidRPr="00E526E5" w:rsidRDefault="001A0D92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080800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73399" w14:textId="77777777" w:rsidR="001A0D92" w:rsidRPr="00E526E5" w:rsidRDefault="001A0D92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电气工程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37FA6" w14:textId="77777777" w:rsidR="001A0D92" w:rsidRPr="00E526E5" w:rsidRDefault="001A0D92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学术学位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4E1F1" w14:textId="7D61590F" w:rsidR="001A0D92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E526E5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C9DD5" w14:textId="77777777" w:rsidR="001A0D92" w:rsidRPr="00E526E5" w:rsidRDefault="001A0D92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全日制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FF8ED" w14:textId="77777777" w:rsidR="001A0D92" w:rsidRPr="00E526E5" w:rsidRDefault="001A0D92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不区分研究方向</w:t>
            </w:r>
          </w:p>
        </w:tc>
      </w:tr>
      <w:tr w:rsidR="0044630C" w:rsidRPr="00561721" w14:paraId="3567102F" w14:textId="77777777" w:rsidTr="00E526E5">
        <w:trPr>
          <w:trHeight w:val="8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F7465" w14:textId="77777777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10029" w14:textId="77777777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0AF2" w14:textId="77777777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0CEE3" w14:textId="70067649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 w:rsidRPr="00E526E5">
              <w:rPr>
                <w:rFonts w:ascii="宋体" w:eastAsia="宋体" w:hAnsi="宋体" w:cs="宋体"/>
                <w:kern w:val="0"/>
                <w:szCs w:val="21"/>
              </w:rPr>
              <w:t>0700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E0633" w14:textId="50D49E88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动力工程及工程热物理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07537" w14:textId="4D05C901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学术学位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DC302" w14:textId="13360FDE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EF03B" w14:textId="645B40F5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全日制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2CC5D" w14:textId="4373691F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不区分研究方向</w:t>
            </w:r>
          </w:p>
        </w:tc>
      </w:tr>
      <w:tr w:rsidR="0044630C" w:rsidRPr="00561721" w14:paraId="08E70FC3" w14:textId="77777777" w:rsidTr="00E526E5">
        <w:trPr>
          <w:trHeight w:val="8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3D9F8" w14:textId="77777777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DED63" w14:textId="77777777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8D730" w14:textId="77777777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43FAE" w14:textId="558C2446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E526E5">
              <w:rPr>
                <w:rFonts w:ascii="宋体" w:eastAsia="宋体" w:hAnsi="宋体" w:cs="宋体"/>
                <w:kern w:val="0"/>
                <w:szCs w:val="21"/>
              </w:rPr>
              <w:t>81100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BB7C5" w14:textId="1627F79C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控制科学与工程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5FE4C" w14:textId="71FD0281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学术学位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97BA7" w14:textId="684DFED5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9B1E6" w14:textId="3D949F02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全日制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AA48A" w14:textId="09A4D3EA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不区分研究方向</w:t>
            </w:r>
          </w:p>
        </w:tc>
      </w:tr>
      <w:tr w:rsidR="0044630C" w:rsidRPr="00561721" w14:paraId="4C5AA13E" w14:textId="77777777" w:rsidTr="00E526E5">
        <w:trPr>
          <w:trHeight w:val="8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A8402" w14:textId="77777777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734DD" w14:textId="77777777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3F0F5" w14:textId="77777777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FA56B" w14:textId="0FB0FB32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/>
                <w:kern w:val="0"/>
                <w:szCs w:val="21"/>
              </w:rPr>
              <w:t>0807J2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9DF7A" w14:textId="42312CF8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氢能科学与工程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F0A7D" w14:textId="1255F239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学术学位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22159C" w14:textId="5A3C9F57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3D4FF" w14:textId="136276BA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全日制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EED83" w14:textId="43717252" w:rsidR="0044630C" w:rsidRPr="00E526E5" w:rsidRDefault="0044630C" w:rsidP="00E526E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不区分研究方向</w:t>
            </w:r>
          </w:p>
        </w:tc>
      </w:tr>
      <w:tr w:rsidR="004D0DA2" w:rsidRPr="00561721" w14:paraId="58C4517C" w14:textId="77777777" w:rsidTr="00E526E5">
        <w:trPr>
          <w:trHeight w:val="8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C09D" w14:textId="77777777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73A5A" w14:textId="77777777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65727" w14:textId="77777777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A3F72" w14:textId="4E96B318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/>
                <w:kern w:val="0"/>
                <w:szCs w:val="21"/>
              </w:rPr>
              <w:t>0808J1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0CECF" w14:textId="06618566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可再生能源与清洁能源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7A9F3B" w14:textId="66476030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学术学位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B97F0" w14:textId="5B41EBE0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0B58A" w14:textId="0B02D36F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全日制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169CB" w14:textId="067601C0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不区分研究方向</w:t>
            </w:r>
          </w:p>
        </w:tc>
      </w:tr>
      <w:tr w:rsidR="004D0DA2" w:rsidRPr="00561721" w14:paraId="4497A16D" w14:textId="77777777" w:rsidTr="004D0DA2">
        <w:trPr>
          <w:trHeight w:val="8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B36A" w14:textId="77777777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 w:colFirst="5" w:colLast="5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3C944" w14:textId="77777777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D14C9" w14:textId="77777777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E3501D" w14:textId="1BEBE268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81500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5545C" w14:textId="58C89B0F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20F83" w14:textId="5E7EC261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学术学位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9D001" w14:textId="3FF3E3AC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DB823" w14:textId="0A720E8F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color w:val="323232"/>
                <w:kern w:val="0"/>
                <w:szCs w:val="21"/>
              </w:rPr>
              <w:t>全日制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E07A2" w14:textId="54A54BF4" w:rsidR="004D0DA2" w:rsidRPr="00E526E5" w:rsidRDefault="004D0DA2" w:rsidP="004D0DA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26E5">
              <w:rPr>
                <w:rFonts w:ascii="宋体" w:eastAsia="宋体" w:hAnsi="宋体" w:cs="宋体" w:hint="eastAsia"/>
                <w:kern w:val="0"/>
                <w:szCs w:val="21"/>
              </w:rPr>
              <w:t>不区分研究方向</w:t>
            </w:r>
          </w:p>
        </w:tc>
      </w:tr>
      <w:bookmarkEnd w:id="0"/>
    </w:tbl>
    <w:p w14:paraId="6822EA0A" w14:textId="345CD8D4" w:rsidR="009947B2" w:rsidRDefault="009947B2"/>
    <w:sectPr w:rsidR="009947B2" w:rsidSect="005617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1A60A" w14:textId="77777777" w:rsidR="008D10D4" w:rsidRDefault="008D10D4" w:rsidP="00E769D1">
      <w:r>
        <w:separator/>
      </w:r>
    </w:p>
  </w:endnote>
  <w:endnote w:type="continuationSeparator" w:id="0">
    <w:p w14:paraId="0A7F108D" w14:textId="77777777" w:rsidR="008D10D4" w:rsidRDefault="008D10D4" w:rsidP="00E7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F7147" w14:textId="77777777" w:rsidR="008D10D4" w:rsidRDefault="008D10D4" w:rsidP="00E769D1">
      <w:r>
        <w:separator/>
      </w:r>
    </w:p>
  </w:footnote>
  <w:footnote w:type="continuationSeparator" w:id="0">
    <w:p w14:paraId="3562F729" w14:textId="77777777" w:rsidR="008D10D4" w:rsidRDefault="008D10D4" w:rsidP="00E7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23"/>
    <w:rsid w:val="00010A74"/>
    <w:rsid w:val="0001141C"/>
    <w:rsid w:val="00084AE4"/>
    <w:rsid w:val="000916CB"/>
    <w:rsid w:val="000C718A"/>
    <w:rsid w:val="00133D8A"/>
    <w:rsid w:val="00160D1C"/>
    <w:rsid w:val="001A0D92"/>
    <w:rsid w:val="00207A41"/>
    <w:rsid w:val="00217975"/>
    <w:rsid w:val="00264C45"/>
    <w:rsid w:val="002705FF"/>
    <w:rsid w:val="00296E8C"/>
    <w:rsid w:val="002A4555"/>
    <w:rsid w:val="002D5B3B"/>
    <w:rsid w:val="00304057"/>
    <w:rsid w:val="003E2CB4"/>
    <w:rsid w:val="0044630C"/>
    <w:rsid w:val="004D0DA2"/>
    <w:rsid w:val="005075D6"/>
    <w:rsid w:val="0052477B"/>
    <w:rsid w:val="00561721"/>
    <w:rsid w:val="005C5682"/>
    <w:rsid w:val="005D4878"/>
    <w:rsid w:val="005E5849"/>
    <w:rsid w:val="006C6B57"/>
    <w:rsid w:val="00707AC5"/>
    <w:rsid w:val="00725886"/>
    <w:rsid w:val="00793323"/>
    <w:rsid w:val="007B0205"/>
    <w:rsid w:val="008D10D4"/>
    <w:rsid w:val="009947B2"/>
    <w:rsid w:val="009F4231"/>
    <w:rsid w:val="00A11E65"/>
    <w:rsid w:val="00A722E6"/>
    <w:rsid w:val="00AA246B"/>
    <w:rsid w:val="00AC5280"/>
    <w:rsid w:val="00B476E6"/>
    <w:rsid w:val="00B863AC"/>
    <w:rsid w:val="00C71005"/>
    <w:rsid w:val="00CA4CF5"/>
    <w:rsid w:val="00CD5123"/>
    <w:rsid w:val="00CF78CE"/>
    <w:rsid w:val="00D466AF"/>
    <w:rsid w:val="00D56956"/>
    <w:rsid w:val="00D9212F"/>
    <w:rsid w:val="00DA18D1"/>
    <w:rsid w:val="00DE2FFF"/>
    <w:rsid w:val="00DF171B"/>
    <w:rsid w:val="00DF4D14"/>
    <w:rsid w:val="00E526E5"/>
    <w:rsid w:val="00E63F5A"/>
    <w:rsid w:val="00E769D1"/>
    <w:rsid w:val="00EC5B07"/>
    <w:rsid w:val="00F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660FE"/>
  <w15:chartTrackingRefBased/>
  <w15:docId w15:val="{180CBEFD-B856-4CD3-A666-DC563536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9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yanzhaoban</dc:creator>
  <cp:keywords/>
  <dc:description/>
  <cp:lastModifiedBy>单田雨</cp:lastModifiedBy>
  <cp:revision>4</cp:revision>
  <dcterms:created xsi:type="dcterms:W3CDTF">2025-09-10T01:32:00Z</dcterms:created>
  <dcterms:modified xsi:type="dcterms:W3CDTF">2025-09-10T02:00:00Z</dcterms:modified>
</cp:coreProperties>
</file>